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57FDD" w14:textId="2ED51EFA" w:rsidR="007D62F4" w:rsidRPr="00DB758E" w:rsidRDefault="002103FA" w:rsidP="002103FA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DB758E">
        <w:rPr>
          <w:b/>
          <w:sz w:val="36"/>
          <w:szCs w:val="36"/>
          <w:u w:val="single"/>
        </w:rPr>
        <w:t>Google Expeditions – VR Trip to Egypt – Questions</w:t>
      </w:r>
    </w:p>
    <w:p w14:paraId="41123A1B" w14:textId="05D78610" w:rsidR="002103FA" w:rsidRPr="00DB758E" w:rsidRDefault="002103FA" w:rsidP="002103FA">
      <w:pPr>
        <w:jc w:val="center"/>
        <w:rPr>
          <w:b/>
          <w:sz w:val="36"/>
          <w:szCs w:val="36"/>
          <w:u w:val="single"/>
        </w:rPr>
      </w:pPr>
    </w:p>
    <w:p w14:paraId="383EBA1A" w14:textId="5A924E83" w:rsidR="002103FA" w:rsidRPr="00DB758E" w:rsidRDefault="002103FA" w:rsidP="002103FA">
      <w:pPr>
        <w:rPr>
          <w:sz w:val="36"/>
          <w:szCs w:val="36"/>
          <w:u w:val="single"/>
        </w:rPr>
      </w:pPr>
      <w:r w:rsidRPr="00DB758E">
        <w:rPr>
          <w:sz w:val="36"/>
          <w:szCs w:val="36"/>
          <w:u w:val="single"/>
        </w:rPr>
        <w:t>Masterpieces of Ancient Egyptian Art</w:t>
      </w:r>
    </w:p>
    <w:p w14:paraId="71A9D592" w14:textId="72F7FF11" w:rsidR="002103FA" w:rsidRPr="00DB758E" w:rsidRDefault="002103FA" w:rsidP="002103F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>Why were ancient Egyptian pyramids built?</w:t>
      </w:r>
    </w:p>
    <w:p w14:paraId="702D89CB" w14:textId="72C0036D" w:rsidR="002103FA" w:rsidRPr="00DB758E" w:rsidRDefault="002103FA" w:rsidP="002103F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>Why are the columns made out of smaller pieces of stone stacked one upon the other?</w:t>
      </w:r>
    </w:p>
    <w:p w14:paraId="3D9407B2" w14:textId="2CDE0371" w:rsidR="002103FA" w:rsidRPr="00DB758E" w:rsidRDefault="002103FA" w:rsidP="002103F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>The sphinx is part human and part animal.  If you could take on one part of an animal, what would you choose?</w:t>
      </w:r>
    </w:p>
    <w:p w14:paraId="5C36E1E9" w14:textId="7BD5D56C" w:rsidR="002103FA" w:rsidRPr="00DB758E" w:rsidRDefault="002103FA" w:rsidP="002103F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>Why is the sphinx in such poor condition?</w:t>
      </w:r>
    </w:p>
    <w:p w14:paraId="31B6DF12" w14:textId="26CC65E4" w:rsidR="002103FA" w:rsidRPr="00DB758E" w:rsidRDefault="00CD402D" w:rsidP="002103F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>Which is the biggest pyramid</w:t>
      </w:r>
    </w:p>
    <w:p w14:paraId="21671D1E" w14:textId="58C4449E" w:rsidR="00CD402D" w:rsidRPr="00DB758E" w:rsidRDefault="00C65A58" w:rsidP="00CD40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>How is it possible to quarry and move so much stone into position so long before modern machinery was developed?</w:t>
      </w:r>
    </w:p>
    <w:p w14:paraId="0CADA33D" w14:textId="7D9BD25F" w:rsidR="00C65A58" w:rsidRPr="00DB758E" w:rsidRDefault="00C65A58" w:rsidP="00C65A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 xml:space="preserve">Why is </w:t>
      </w:r>
      <w:proofErr w:type="spellStart"/>
      <w:r w:rsidRPr="00DB758E">
        <w:rPr>
          <w:sz w:val="36"/>
          <w:szCs w:val="36"/>
        </w:rPr>
        <w:t>Nebamun</w:t>
      </w:r>
      <w:proofErr w:type="spellEnd"/>
      <w:r w:rsidRPr="00DB758E">
        <w:rPr>
          <w:sz w:val="36"/>
          <w:szCs w:val="36"/>
        </w:rPr>
        <w:t xml:space="preserve"> larger than the other people and the animals?</w:t>
      </w:r>
    </w:p>
    <w:p w14:paraId="13CA09F3" w14:textId="47FA9627" w:rsidR="00815E27" w:rsidRPr="00DB758E" w:rsidRDefault="00815E27" w:rsidP="00815E2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>Why did ancient Egyptians use three types of writing on the Rosetta Stone?</w:t>
      </w:r>
    </w:p>
    <w:p w14:paraId="318876B7" w14:textId="5F32EF71" w:rsidR="00815E27" w:rsidRPr="00DB758E" w:rsidRDefault="00815E27" w:rsidP="00815E2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B758E">
        <w:rPr>
          <w:sz w:val="36"/>
          <w:szCs w:val="36"/>
        </w:rPr>
        <w:t>Who used the three different systems of writing?</w:t>
      </w:r>
    </w:p>
    <w:p w14:paraId="3163717B" w14:textId="77777777" w:rsidR="00815E27" w:rsidRPr="00DB758E" w:rsidRDefault="00815E27" w:rsidP="00815E27">
      <w:pPr>
        <w:rPr>
          <w:sz w:val="36"/>
          <w:szCs w:val="36"/>
        </w:rPr>
      </w:pPr>
    </w:p>
    <w:bookmarkEnd w:id="0"/>
    <w:p w14:paraId="2B2793A8" w14:textId="77777777" w:rsidR="002103FA" w:rsidRPr="00DB758E" w:rsidRDefault="002103FA">
      <w:pPr>
        <w:rPr>
          <w:sz w:val="36"/>
          <w:szCs w:val="36"/>
        </w:rPr>
      </w:pPr>
    </w:p>
    <w:sectPr w:rsidR="002103FA" w:rsidRPr="00DB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D39"/>
    <w:multiLevelType w:val="hybridMultilevel"/>
    <w:tmpl w:val="769C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5"/>
    <w:rsid w:val="002103FA"/>
    <w:rsid w:val="007D62F4"/>
    <w:rsid w:val="00815E27"/>
    <w:rsid w:val="008B624B"/>
    <w:rsid w:val="00C65A58"/>
    <w:rsid w:val="00CD402D"/>
    <w:rsid w:val="00D1718E"/>
    <w:rsid w:val="00D42B25"/>
    <w:rsid w:val="00D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8FA8"/>
  <w15:chartTrackingRefBased/>
  <w15:docId w15:val="{34EB561F-CAA4-46FC-A2F6-309B6FA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2017-02-08T14:22:00Z</dcterms:created>
  <dcterms:modified xsi:type="dcterms:W3CDTF">2017-02-08T14:22:00Z</dcterms:modified>
</cp:coreProperties>
</file>